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F3" w:rsidRDefault="003F66F3" w:rsidP="003F66F3">
      <w:r>
        <w:t>Evenes kommune</w:t>
      </w:r>
    </w:p>
    <w:p w:rsidR="003F66F3" w:rsidRDefault="003F66F3" w:rsidP="003F66F3">
      <w:r>
        <w:t>Postboks 43</w:t>
      </w:r>
    </w:p>
    <w:p w:rsidR="003F66F3" w:rsidRDefault="003F66F3" w:rsidP="003F66F3">
      <w:r>
        <w:t>8539 BOGEN I OFOTEN</w:t>
      </w:r>
    </w:p>
    <w:p w:rsidR="003F66F3" w:rsidRDefault="003F66F3" w:rsidP="003F66F3"/>
    <w:p w:rsidR="003F66F3" w:rsidRDefault="003F66F3" w:rsidP="003F66F3"/>
    <w:p w:rsidR="003F66F3" w:rsidRDefault="003F66F3" w:rsidP="003F66F3">
      <w:r>
        <w:t>Att: Stine Fedreheim</w:t>
      </w:r>
    </w:p>
    <w:p w:rsidR="003F66F3" w:rsidRDefault="003F66F3" w:rsidP="003F66F3"/>
    <w:p w:rsidR="003F66F3" w:rsidRDefault="003F66F3" w:rsidP="003F66F3"/>
    <w:p w:rsidR="003F66F3" w:rsidRDefault="003F66F3" w:rsidP="003F66F3"/>
    <w:p w:rsidR="003F66F3" w:rsidRDefault="003F66F3" w:rsidP="003F66F3">
      <w:pPr>
        <w:pStyle w:val="Overskrift1"/>
      </w:pPr>
      <w:r>
        <w:t xml:space="preserve">BEVILLINGSGEBYR – OMSETNINGSOPPGAVE – SALG </w:t>
      </w:r>
      <w:r w:rsidR="00991FF7">
        <w:t>av alkoholholdig drikke</w:t>
      </w:r>
    </w:p>
    <w:p w:rsidR="003F66F3" w:rsidRDefault="003F66F3" w:rsidP="003F66F3"/>
    <w:p w:rsidR="003F66F3" w:rsidRDefault="003F66F3" w:rsidP="003F66F3">
      <w:r>
        <w:t>Denne omsetningsoppgave gjelder for salgstedetstedet : ________________________</w:t>
      </w:r>
    </w:p>
    <w:p w:rsidR="003F66F3" w:rsidRDefault="003F66F3" w:rsidP="003F66F3"/>
    <w:p w:rsidR="003F66F3" w:rsidRDefault="003F66F3" w:rsidP="003F66F3">
      <w:r>
        <w:t>Vi avgir slik omsetningsoppgave regnet i vareliter for alkoholdig drikk i gruppe 1 for året 2023</w:t>
      </w:r>
    </w:p>
    <w:p w:rsidR="003F66F3" w:rsidRDefault="003F66F3" w:rsidP="003F66F3"/>
    <w:p w:rsidR="003F66F3" w:rsidRDefault="003F66F3" w:rsidP="003F66F3">
      <w:r>
        <w:t>Antall vareliter: _________________* kr 0,</w:t>
      </w:r>
      <w:r w:rsidR="00991FF7">
        <w:t>23</w:t>
      </w:r>
      <w:r>
        <w:t xml:space="preserve"> =  kr  __________</w:t>
      </w:r>
    </w:p>
    <w:p w:rsidR="003F66F3" w:rsidRDefault="003F66F3" w:rsidP="003F66F3"/>
    <w:p w:rsidR="003F66F3" w:rsidRDefault="003F66F3" w:rsidP="003F66F3">
      <w:bookmarkStart w:id="0" w:name="_GoBack"/>
      <w:bookmarkEnd w:id="0"/>
    </w:p>
    <w:p w:rsidR="003F66F3" w:rsidRDefault="003F66F3" w:rsidP="003F66F3">
      <w:r>
        <w:t>Vi bekrefter riktigheten av ovennevnte omsetningsoppgave, herunder at oppgaven omfatter alt øl og rusbrus som er levert oss fra samtlige av våre leverandører og som er omsatt ved vårt salgssted i 2023 .</w:t>
      </w:r>
    </w:p>
    <w:p w:rsidR="003F66F3" w:rsidRDefault="003F66F3" w:rsidP="003F66F3"/>
    <w:p w:rsidR="003F66F3" w:rsidRDefault="003F66F3" w:rsidP="003F66F3"/>
    <w:p w:rsidR="003F66F3" w:rsidRDefault="003F66F3" w:rsidP="003F66F3"/>
    <w:p w:rsidR="003F66F3" w:rsidRDefault="003F66F3" w:rsidP="003F66F3"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3F66F3" w:rsidRDefault="003F66F3" w:rsidP="003F66F3">
      <w:pPr>
        <w:ind w:firstLine="708"/>
      </w:pPr>
      <w:r>
        <w:t>sted og dato</w:t>
      </w:r>
      <w:r>
        <w:tab/>
      </w:r>
      <w:r>
        <w:tab/>
      </w:r>
      <w:r>
        <w:tab/>
      </w:r>
      <w:r>
        <w:tab/>
      </w:r>
      <w:r>
        <w:tab/>
      </w:r>
      <w:r>
        <w:tab/>
        <w:t>firma/stempel/underskrift</w:t>
      </w:r>
    </w:p>
    <w:p w:rsidR="003F66F3" w:rsidRDefault="003F66F3" w:rsidP="003F66F3"/>
    <w:p w:rsidR="003F66F3" w:rsidRDefault="003F66F3" w:rsidP="003F66F3"/>
    <w:p w:rsidR="003F66F3" w:rsidRDefault="003F66F3" w:rsidP="003F66F3">
      <w:r>
        <w:t>Som revisor for ovennevnte salgssted/firma bekrefter vi ovenstående omsetningsoppgave og riktigheten av de oppgitte omsetningstall regnet i vareliter.</w:t>
      </w:r>
    </w:p>
    <w:p w:rsidR="003F66F3" w:rsidRDefault="003F66F3" w:rsidP="003F66F3"/>
    <w:p w:rsidR="003F66F3" w:rsidRDefault="003F66F3" w:rsidP="003F66F3"/>
    <w:p w:rsidR="003F66F3" w:rsidRDefault="003F66F3" w:rsidP="003F66F3"/>
    <w:p w:rsidR="003F66F3" w:rsidRDefault="003F66F3" w:rsidP="003F66F3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3F66F3" w:rsidRDefault="003F66F3" w:rsidP="003F66F3">
      <w:r>
        <w:tab/>
        <w:t>sted og dato</w:t>
      </w:r>
      <w:r>
        <w:tab/>
      </w:r>
      <w:r>
        <w:tab/>
      </w:r>
      <w:r>
        <w:tab/>
      </w:r>
      <w:r>
        <w:tab/>
      </w:r>
      <w:r>
        <w:tab/>
      </w:r>
      <w:r>
        <w:tab/>
        <w:t>revisors stempel og underskrift</w:t>
      </w:r>
    </w:p>
    <w:p w:rsidR="003F66F3" w:rsidRDefault="003F66F3" w:rsidP="003F66F3"/>
    <w:p w:rsidR="003F66F3" w:rsidRDefault="003F66F3" w:rsidP="003F66F3"/>
    <w:p w:rsidR="003F66F3" w:rsidRDefault="003F66F3" w:rsidP="003F66F3"/>
    <w:p w:rsidR="003F66F3" w:rsidRDefault="003F66F3" w:rsidP="003F66F3"/>
    <w:p w:rsidR="003F66F3" w:rsidRDefault="003F66F3" w:rsidP="003F66F3"/>
    <w:p w:rsidR="008755CD" w:rsidRDefault="008755CD"/>
    <w:sectPr w:rsidR="008755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1FF7">
      <w:r>
        <w:separator/>
      </w:r>
    </w:p>
  </w:endnote>
  <w:endnote w:type="continuationSeparator" w:id="0">
    <w:p w:rsidR="00000000" w:rsidRDefault="0099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1FF7">
      <w:r>
        <w:separator/>
      </w:r>
    </w:p>
  </w:footnote>
  <w:footnote w:type="continuationSeparator" w:id="0">
    <w:p w:rsidR="00000000" w:rsidRDefault="0099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95" w:rsidRDefault="003F66F3" w:rsidP="00C34D95">
    <w:pPr>
      <w:pStyle w:val="Topptekst"/>
      <w:jc w:val="center"/>
    </w:pPr>
    <w:r>
      <w:rPr>
        <w:noProof/>
      </w:rPr>
      <w:drawing>
        <wp:inline distT="0" distB="0" distL="0" distR="0" wp14:anchorId="430EB5C0" wp14:editId="265F54AD">
          <wp:extent cx="1695994" cy="5429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54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D95" w:rsidRDefault="00991FF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3F66F3"/>
    <w:rsid w:val="008755CD"/>
    <w:rsid w:val="009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A88"/>
  <w15:chartTrackingRefBased/>
  <w15:docId w15:val="{BEDF5A77-B775-43E7-83C6-8FE8AD6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F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F66F3"/>
    <w:pPr>
      <w:spacing w:before="120" w:after="120"/>
      <w:outlineLvl w:val="0"/>
    </w:pPr>
    <w:rPr>
      <w:b/>
      <w:b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F66F3"/>
    <w:rPr>
      <w:rFonts w:ascii="Verdana" w:eastAsia="Times New Roman" w:hAnsi="Verdana" w:cs="Times New Roman"/>
      <w:b/>
      <w:bCs/>
      <w:caps/>
      <w:sz w:val="20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F66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66F3"/>
    <w:rPr>
      <w:rFonts w:ascii="Verdana" w:eastAsia="Times New Roman" w:hAnsi="Verdana" w:cs="Times New Roman"/>
      <w:sz w:val="2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Evenes kommune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Fedreheim</dc:creator>
  <cp:keywords/>
  <dc:description/>
  <cp:lastModifiedBy>Stine Fedreheim</cp:lastModifiedBy>
  <cp:revision>2</cp:revision>
  <dcterms:created xsi:type="dcterms:W3CDTF">2023-01-09T08:40:00Z</dcterms:created>
  <dcterms:modified xsi:type="dcterms:W3CDTF">2023-01-09T08:50:00Z</dcterms:modified>
</cp:coreProperties>
</file>